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jc w:val="center"/>
        <w:tblLook w:val="04A0"/>
      </w:tblPr>
      <w:tblGrid>
        <w:gridCol w:w="9379"/>
      </w:tblGrid>
      <w:tr w:rsidR="00E77817" w:rsidRPr="00160EAC" w:rsidTr="00EC5BFE">
        <w:trPr>
          <w:trHeight w:val="1290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817" w:rsidRPr="00492DA9" w:rsidRDefault="00492DA9" w:rsidP="00EC5BFE">
            <w:pPr>
              <w:widowControl/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492DA9">
              <w:rPr>
                <w:rFonts w:ascii="黑体" w:eastAsia="黑体" w:hAnsi="黑体" w:hint="eastAsia"/>
                <w:sz w:val="32"/>
                <w:szCs w:val="32"/>
              </w:rPr>
              <w:t>附件5</w:t>
            </w:r>
            <w:r w:rsidR="00E77817" w:rsidRPr="00492DA9">
              <w:rPr>
                <w:rFonts w:ascii="黑体" w:eastAsia="黑体" w:hAnsi="黑体"/>
                <w:sz w:val="32"/>
                <w:szCs w:val="32"/>
              </w:rPr>
              <w:br w:type="page"/>
            </w:r>
          </w:p>
          <w:p w:rsidR="00E77817" w:rsidRPr="001257E5" w:rsidRDefault="00E77817" w:rsidP="00EC5BFE">
            <w:pPr>
              <w:widowControl/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E77817" w:rsidRPr="001257E5" w:rsidRDefault="00E77817" w:rsidP="00EC5BFE">
            <w:pPr>
              <w:jc w:val="center"/>
              <w:rPr>
                <w:rFonts w:ascii="方正小标宋简体" w:eastAsia="方正小标宋简体"/>
                <w:sz w:val="72"/>
                <w:szCs w:val="72"/>
              </w:rPr>
            </w:pPr>
            <w:r w:rsidRPr="001257E5">
              <w:rPr>
                <w:rFonts w:ascii="方正小标宋简体" w:eastAsia="方正小标宋简体" w:hint="eastAsia"/>
                <w:sz w:val="72"/>
                <w:szCs w:val="72"/>
              </w:rPr>
              <w:t>雷电防护装置检测报告</w:t>
            </w:r>
          </w:p>
          <w:p w:rsidR="00E77817" w:rsidRDefault="00E77817" w:rsidP="00EC5BFE">
            <w:pPr>
              <w:jc w:val="center"/>
            </w:pPr>
          </w:p>
          <w:p w:rsidR="00E77817" w:rsidRPr="003277E8" w:rsidRDefault="00E77817" w:rsidP="00EC5BFE">
            <w:pPr>
              <w:jc w:val="center"/>
              <w:rPr>
                <w:sz w:val="28"/>
                <w:szCs w:val="28"/>
              </w:rPr>
            </w:pPr>
            <w:r w:rsidRPr="003277E8">
              <w:rPr>
                <w:rFonts w:hint="eastAsia"/>
                <w:sz w:val="28"/>
                <w:szCs w:val="28"/>
              </w:rPr>
              <w:t>编号：</w:t>
            </w:r>
            <w:r w:rsidRPr="003277E8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3277E8">
              <w:rPr>
                <w:rFonts w:hint="eastAsia"/>
                <w:sz w:val="28"/>
                <w:szCs w:val="28"/>
              </w:rPr>
              <w:t xml:space="preserve">     </w:t>
            </w:r>
            <w:r w:rsidR="00CC44B0">
              <w:rPr>
                <w:rFonts w:hint="eastAsia"/>
                <w:sz w:val="28"/>
                <w:szCs w:val="28"/>
              </w:rPr>
              <w:t xml:space="preserve">    </w:t>
            </w:r>
            <w:r w:rsidRPr="003277E8">
              <w:rPr>
                <w:rFonts w:hint="eastAsia"/>
                <w:sz w:val="28"/>
                <w:szCs w:val="28"/>
              </w:rPr>
              <w:t>号</w:t>
            </w:r>
          </w:p>
          <w:p w:rsidR="00E77817" w:rsidRPr="003277E8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Pr="003277E8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jc w:val="center"/>
              <w:rPr>
                <w:sz w:val="28"/>
                <w:szCs w:val="28"/>
              </w:rPr>
            </w:pPr>
          </w:p>
          <w:p w:rsidR="00E77817" w:rsidRPr="001257E5" w:rsidRDefault="00E77817" w:rsidP="00EC5BF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E77817" w:rsidRPr="001257E5" w:rsidRDefault="00E77817" w:rsidP="00EC5BFE">
            <w:pPr>
              <w:ind w:firstLineChars="550" w:firstLine="1760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委托单位：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</w:t>
            </w:r>
            <w:r w:rsid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河北省气象局考核组   </w:t>
            </w:r>
          </w:p>
          <w:p w:rsidR="00E77817" w:rsidRPr="001257E5" w:rsidRDefault="00E77817" w:rsidP="00EC5BFE">
            <w:pPr>
              <w:ind w:firstLineChars="550" w:firstLine="1760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受检单位：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</w:t>
            </w:r>
            <w:r w:rsid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金星假日大酒店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</w:t>
            </w:r>
            <w:r w:rsid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</w:t>
            </w:r>
          </w:p>
          <w:p w:rsidR="00CE1850" w:rsidRDefault="00E77817" w:rsidP="00EC5BFE">
            <w:pPr>
              <w:ind w:firstLineChars="550" w:firstLine="1760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检测场所：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</w:t>
            </w:r>
            <w:r w:rsid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宾馆楼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</w:t>
            </w:r>
            <w:r w:rsid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</w:t>
            </w:r>
          </w:p>
          <w:p w:rsidR="00E77817" w:rsidRPr="001257E5" w:rsidRDefault="00E77817" w:rsidP="00EC5BFE">
            <w:pPr>
              <w:ind w:firstLineChars="550" w:firstLine="1760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所在地址：</w:t>
            </w:r>
            <w:r w:rsidR="00CE1850" w:rsidRP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石家庄市</w:t>
            </w:r>
            <w:proofErr w:type="gramStart"/>
            <w:r w:rsidR="00CE1850" w:rsidRP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正定县旺泉南街</w:t>
            </w:r>
            <w:proofErr w:type="gramEnd"/>
            <w:r w:rsidR="00CE1850" w:rsidRP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58号</w:t>
            </w:r>
          </w:p>
          <w:p w:rsidR="00E77817" w:rsidRPr="001257E5" w:rsidRDefault="00E77817" w:rsidP="00EC5BFE">
            <w:pPr>
              <w:ind w:firstLineChars="550" w:firstLine="1760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检测日期：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</w:t>
            </w:r>
            <w:r w:rsidR="00CE185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</w:t>
            </w:r>
          </w:p>
          <w:p w:rsidR="00E77817" w:rsidRPr="001257E5" w:rsidRDefault="00E77817" w:rsidP="00EC5BFE">
            <w:pPr>
              <w:ind w:firstLineChars="550" w:firstLine="1760"/>
              <w:rPr>
                <w:rFonts w:asciiTheme="minorEastAsia" w:hAnsiTheme="minorEastAsia"/>
                <w:sz w:val="32"/>
                <w:szCs w:val="32"/>
              </w:rPr>
            </w:pP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检测机构：</w:t>
            </w:r>
            <w:r w:rsidRPr="001257E5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</w:t>
            </w:r>
            <w:r w:rsidRPr="001257E5">
              <w:rPr>
                <w:rFonts w:asciiTheme="minorEastAsia" w:hAnsiTheme="minorEastAsia" w:hint="eastAsia"/>
                <w:sz w:val="32"/>
                <w:szCs w:val="32"/>
              </w:rPr>
              <w:t>(盖章)</w:t>
            </w:r>
          </w:p>
          <w:p w:rsidR="00E77817" w:rsidRDefault="00E77817" w:rsidP="00EC5BFE">
            <w:pPr>
              <w:jc w:val="center"/>
            </w:pPr>
          </w:p>
          <w:p w:rsidR="00E77817" w:rsidRDefault="00E77817" w:rsidP="00EC5BFE">
            <w:pPr>
              <w:jc w:val="center"/>
            </w:pPr>
          </w:p>
          <w:p w:rsidR="00E77817" w:rsidRDefault="00E77817" w:rsidP="00EC5BFE">
            <w:pPr>
              <w:jc w:val="center"/>
            </w:pPr>
          </w:p>
          <w:p w:rsidR="00E77817" w:rsidRDefault="00E77817" w:rsidP="00EC5BFE">
            <w:pPr>
              <w:jc w:val="center"/>
            </w:pPr>
          </w:p>
          <w:p w:rsidR="00E77817" w:rsidRDefault="00E77817" w:rsidP="00EC5BFE"/>
          <w:p w:rsidR="00E77817" w:rsidRPr="001257E5" w:rsidRDefault="00E77817" w:rsidP="00EC5BFE">
            <w:pPr>
              <w:jc w:val="center"/>
              <w:rPr>
                <w:b/>
                <w:sz w:val="28"/>
                <w:szCs w:val="28"/>
              </w:rPr>
            </w:pPr>
            <w:r w:rsidRPr="00163939">
              <w:rPr>
                <w:rFonts w:hint="eastAsia"/>
                <w:b/>
                <w:sz w:val="28"/>
                <w:szCs w:val="28"/>
              </w:rPr>
              <w:t>注意事项</w:t>
            </w:r>
          </w:p>
          <w:p w:rsidR="00E77817" w:rsidRPr="00163939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根据《中华人民共和国气象法》</w:t>
            </w:r>
            <w:r w:rsidRPr="00163939">
              <w:rPr>
                <w:rFonts w:hint="eastAsia"/>
                <w:sz w:val="28"/>
                <w:szCs w:val="28"/>
              </w:rPr>
              <w:t>《防雷减灾管理办法》等有关法律法规规定，投入使用后的防雷装置实行定期检测制度。防雷装置应当每年检测一次，对爆炸和火灾危险环境场所的防雷装置应当每半年检测一次。</w:t>
            </w:r>
          </w:p>
          <w:p w:rsidR="00E77817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163939">
              <w:rPr>
                <w:rFonts w:hint="eastAsia"/>
                <w:sz w:val="28"/>
                <w:szCs w:val="28"/>
              </w:rPr>
              <w:t>本报告封面及批准人签字处未加盖“××××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163939">
              <w:rPr>
                <w:rFonts w:hint="eastAsia"/>
                <w:sz w:val="28"/>
                <w:szCs w:val="28"/>
              </w:rPr>
              <w:t>检测机构名称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63939">
              <w:rPr>
                <w:rFonts w:hint="eastAsia"/>
                <w:sz w:val="28"/>
                <w:szCs w:val="28"/>
              </w:rPr>
              <w:t>检验检测专用章”无效，未加盖骑缝章无效。</w:t>
            </w:r>
          </w:p>
          <w:p w:rsidR="00E77817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63939">
              <w:rPr>
                <w:rFonts w:hint="eastAsia"/>
                <w:sz w:val="28"/>
                <w:szCs w:val="28"/>
              </w:rPr>
              <w:t>未经本检测机构书面授权，不得部分复制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163939">
              <w:rPr>
                <w:rFonts w:hint="eastAsia"/>
                <w:sz w:val="28"/>
                <w:szCs w:val="28"/>
              </w:rPr>
              <w:t>全部复制除外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63939">
              <w:rPr>
                <w:rFonts w:hint="eastAsia"/>
                <w:sz w:val="28"/>
                <w:szCs w:val="28"/>
              </w:rPr>
              <w:t>本报告。复制报告未重新加盖“××××（检测机构名称）检验检测专用章”和</w:t>
            </w:r>
            <w:r>
              <w:rPr>
                <w:rFonts w:hint="eastAsia"/>
                <w:sz w:val="28"/>
                <w:szCs w:val="28"/>
              </w:rPr>
              <w:t>加</w:t>
            </w:r>
            <w:r w:rsidRPr="00163939">
              <w:rPr>
                <w:rFonts w:hint="eastAsia"/>
                <w:sz w:val="28"/>
                <w:szCs w:val="28"/>
              </w:rPr>
              <w:t>盖骑缝章无效。</w:t>
            </w:r>
          </w:p>
          <w:p w:rsidR="00E77817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63939">
              <w:rPr>
                <w:rFonts w:hint="eastAsia"/>
                <w:sz w:val="28"/>
                <w:szCs w:val="28"/>
              </w:rPr>
              <w:t>本报告无检测人、</w:t>
            </w:r>
            <w:r>
              <w:rPr>
                <w:rFonts w:hint="eastAsia"/>
                <w:sz w:val="28"/>
                <w:szCs w:val="28"/>
              </w:rPr>
              <w:t>审核</w:t>
            </w:r>
            <w:r w:rsidRPr="00163939">
              <w:rPr>
                <w:rFonts w:hint="eastAsia"/>
                <w:sz w:val="28"/>
                <w:szCs w:val="28"/>
              </w:rPr>
              <w:t>人、</w:t>
            </w:r>
            <w:r>
              <w:rPr>
                <w:rFonts w:hint="eastAsia"/>
                <w:sz w:val="28"/>
                <w:szCs w:val="28"/>
              </w:rPr>
              <w:t>批准</w:t>
            </w:r>
            <w:r w:rsidRPr="00163939">
              <w:rPr>
                <w:rFonts w:hint="eastAsia"/>
                <w:sz w:val="28"/>
                <w:szCs w:val="28"/>
              </w:rPr>
              <w:t>人签字无效。</w:t>
            </w:r>
          </w:p>
          <w:p w:rsidR="00E77817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63939">
              <w:rPr>
                <w:rFonts w:hint="eastAsia"/>
                <w:sz w:val="28"/>
                <w:szCs w:val="28"/>
              </w:rPr>
              <w:t>本报告涂改无效。</w:t>
            </w:r>
          </w:p>
          <w:p w:rsidR="00E77817" w:rsidRPr="00163939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请于本报告到期</w:t>
            </w:r>
            <w:r w:rsidRPr="00163939">
              <w:rPr>
                <w:rFonts w:hint="eastAsia"/>
                <w:sz w:val="28"/>
                <w:szCs w:val="28"/>
              </w:rPr>
              <w:t>一个月</w:t>
            </w:r>
            <w:r>
              <w:rPr>
                <w:rFonts w:hint="eastAsia"/>
                <w:sz w:val="28"/>
                <w:szCs w:val="28"/>
              </w:rPr>
              <w:t>前</w:t>
            </w:r>
            <w:r w:rsidRPr="00163939">
              <w:rPr>
                <w:rFonts w:hint="eastAsia"/>
                <w:sz w:val="28"/>
                <w:szCs w:val="28"/>
              </w:rPr>
              <w:t>，向检测</w:t>
            </w:r>
            <w:r>
              <w:rPr>
                <w:rFonts w:hint="eastAsia"/>
                <w:sz w:val="28"/>
                <w:szCs w:val="28"/>
              </w:rPr>
              <w:t>机构</w:t>
            </w:r>
            <w:r w:rsidRPr="00163939">
              <w:rPr>
                <w:rFonts w:hint="eastAsia"/>
                <w:sz w:val="28"/>
                <w:szCs w:val="28"/>
              </w:rPr>
              <w:t>申请检测。</w:t>
            </w:r>
          </w:p>
          <w:p w:rsidR="00E77817" w:rsidRDefault="00E77817" w:rsidP="00EC5BFE">
            <w:pPr>
              <w:spacing w:line="52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63939">
              <w:rPr>
                <w:rFonts w:hint="eastAsia"/>
                <w:sz w:val="28"/>
                <w:szCs w:val="28"/>
              </w:rPr>
              <w:t>对本报告检测结果有异议</w:t>
            </w:r>
            <w:r>
              <w:rPr>
                <w:rFonts w:hint="eastAsia"/>
                <w:sz w:val="28"/>
                <w:szCs w:val="28"/>
              </w:rPr>
              <w:t>的</w:t>
            </w:r>
            <w:r w:rsidRPr="00163939">
              <w:rPr>
                <w:rFonts w:hint="eastAsia"/>
                <w:sz w:val="28"/>
                <w:szCs w:val="28"/>
              </w:rPr>
              <w:t>，应</w:t>
            </w:r>
            <w:r>
              <w:rPr>
                <w:rFonts w:hint="eastAsia"/>
                <w:sz w:val="28"/>
                <w:szCs w:val="28"/>
              </w:rPr>
              <w:t>当自</w:t>
            </w:r>
            <w:r w:rsidRPr="00163939">
              <w:rPr>
                <w:rFonts w:hint="eastAsia"/>
                <w:sz w:val="28"/>
                <w:szCs w:val="28"/>
              </w:rPr>
              <w:t>收到本报告</w:t>
            </w:r>
            <w:r>
              <w:rPr>
                <w:rFonts w:hint="eastAsia"/>
                <w:sz w:val="28"/>
                <w:szCs w:val="28"/>
              </w:rPr>
              <w:t>之日起</w:t>
            </w:r>
            <w:r w:rsidRPr="00163939">
              <w:rPr>
                <w:sz w:val="28"/>
                <w:szCs w:val="28"/>
              </w:rPr>
              <w:t>15</w:t>
            </w:r>
            <w:r w:rsidRPr="00163939">
              <w:rPr>
                <w:rFonts w:hint="eastAsia"/>
                <w:sz w:val="28"/>
                <w:szCs w:val="28"/>
              </w:rPr>
              <w:t>日内，向本检测机构书面提出。</w:t>
            </w:r>
          </w:p>
          <w:p w:rsidR="00E77817" w:rsidRDefault="00E77817" w:rsidP="00EC5BFE">
            <w:pPr>
              <w:spacing w:line="52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77817" w:rsidRPr="00163939" w:rsidRDefault="00E77817" w:rsidP="00EC5BFE">
            <w:pPr>
              <w:spacing w:line="52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77817" w:rsidRPr="00163939" w:rsidRDefault="00E77817" w:rsidP="00EC5BFE">
            <w:pPr>
              <w:spacing w:line="520" w:lineRule="exact"/>
              <w:ind w:firstLineChars="800" w:firstLine="2240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检测机构：××××（检测机构名称）</w:t>
            </w:r>
          </w:p>
          <w:p w:rsidR="00E77817" w:rsidRPr="00163939" w:rsidRDefault="00E77817" w:rsidP="00EC5BFE">
            <w:pPr>
              <w:spacing w:line="520" w:lineRule="exact"/>
              <w:ind w:firstLineChars="800" w:firstLine="2240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地</w:t>
            </w:r>
            <w:r w:rsidRPr="00163939">
              <w:rPr>
                <w:sz w:val="28"/>
                <w:szCs w:val="28"/>
              </w:rPr>
              <w:t xml:space="preserve">    </w:t>
            </w:r>
            <w:r w:rsidRPr="00163939">
              <w:rPr>
                <w:rFonts w:hint="eastAsia"/>
                <w:sz w:val="28"/>
                <w:szCs w:val="28"/>
              </w:rPr>
              <w:t>址：××××</w:t>
            </w:r>
          </w:p>
          <w:p w:rsidR="00E77817" w:rsidRPr="00163939" w:rsidRDefault="00E77817" w:rsidP="00EC5BFE">
            <w:pPr>
              <w:spacing w:line="520" w:lineRule="exact"/>
              <w:ind w:firstLineChars="800" w:firstLine="2240"/>
              <w:rPr>
                <w:sz w:val="28"/>
                <w:szCs w:val="28"/>
              </w:rPr>
            </w:pPr>
            <w:proofErr w:type="gramStart"/>
            <w:r w:rsidRPr="00163939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163939">
              <w:rPr>
                <w:sz w:val="28"/>
                <w:szCs w:val="28"/>
              </w:rPr>
              <w:t xml:space="preserve">    </w:t>
            </w:r>
            <w:r w:rsidRPr="00163939">
              <w:rPr>
                <w:rFonts w:hint="eastAsia"/>
                <w:sz w:val="28"/>
                <w:szCs w:val="28"/>
              </w:rPr>
              <w:t>编：××××</w:t>
            </w:r>
          </w:p>
          <w:p w:rsidR="00E77817" w:rsidRPr="00163939" w:rsidRDefault="00E77817" w:rsidP="00EC5BFE">
            <w:pPr>
              <w:spacing w:line="520" w:lineRule="exact"/>
              <w:ind w:firstLineChars="800" w:firstLine="2240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电</w:t>
            </w:r>
            <w:r w:rsidRPr="00163939">
              <w:rPr>
                <w:sz w:val="28"/>
                <w:szCs w:val="28"/>
              </w:rPr>
              <w:t xml:space="preserve">    </w:t>
            </w:r>
            <w:r w:rsidRPr="00163939">
              <w:rPr>
                <w:rFonts w:hint="eastAsia"/>
                <w:sz w:val="28"/>
                <w:szCs w:val="28"/>
              </w:rPr>
              <w:t>话：××××</w:t>
            </w:r>
          </w:p>
          <w:p w:rsidR="00E77817" w:rsidRPr="00163939" w:rsidRDefault="00E77817" w:rsidP="00EC5BFE">
            <w:pPr>
              <w:spacing w:line="520" w:lineRule="exact"/>
              <w:ind w:firstLineChars="800" w:firstLine="2240"/>
              <w:rPr>
                <w:sz w:val="28"/>
                <w:szCs w:val="28"/>
              </w:rPr>
            </w:pPr>
            <w:r w:rsidRPr="00163939">
              <w:rPr>
                <w:rFonts w:hint="eastAsia"/>
                <w:sz w:val="28"/>
                <w:szCs w:val="28"/>
              </w:rPr>
              <w:t>传</w:t>
            </w:r>
            <w:r w:rsidRPr="00163939">
              <w:rPr>
                <w:sz w:val="28"/>
                <w:szCs w:val="28"/>
              </w:rPr>
              <w:t xml:space="preserve">    </w:t>
            </w:r>
            <w:r w:rsidRPr="00163939">
              <w:rPr>
                <w:rFonts w:hint="eastAsia"/>
                <w:sz w:val="28"/>
                <w:szCs w:val="28"/>
              </w:rPr>
              <w:t>真：××××</w:t>
            </w:r>
          </w:p>
          <w:p w:rsidR="00E77817" w:rsidRDefault="00E77817" w:rsidP="00EC5BFE">
            <w:pPr>
              <w:spacing w:line="520" w:lineRule="exact"/>
              <w:jc w:val="center"/>
            </w:pPr>
          </w:p>
          <w:p w:rsidR="00E77817" w:rsidRDefault="00E77817" w:rsidP="00EC5BFE">
            <w:pPr>
              <w:spacing w:line="520" w:lineRule="exact"/>
              <w:jc w:val="center"/>
            </w:pPr>
          </w:p>
          <w:p w:rsidR="00E77817" w:rsidRDefault="00E77817" w:rsidP="00EC5BFE">
            <w:pPr>
              <w:spacing w:line="520" w:lineRule="exact"/>
              <w:jc w:val="center"/>
            </w:pPr>
          </w:p>
          <w:p w:rsidR="00E77817" w:rsidRDefault="00E77817" w:rsidP="00EC5BFE">
            <w:pPr>
              <w:spacing w:line="520" w:lineRule="exact"/>
              <w:jc w:val="center"/>
            </w:pPr>
          </w:p>
          <w:p w:rsidR="00E77817" w:rsidRDefault="00E77817" w:rsidP="00EC5BFE">
            <w:pPr>
              <w:spacing w:line="520" w:lineRule="exact"/>
              <w:jc w:val="center"/>
            </w:pPr>
          </w:p>
          <w:p w:rsidR="00E77817" w:rsidRPr="005F7D70" w:rsidRDefault="00E77817" w:rsidP="00EC5BF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5F7D70"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××××（检测机构名称）雷电防护装置检测报告</w:t>
            </w:r>
          </w:p>
          <w:p w:rsidR="00E77817" w:rsidRPr="00BC3B18" w:rsidRDefault="00E77817" w:rsidP="00492DA9">
            <w:pPr>
              <w:spacing w:afterLines="50"/>
              <w:jc w:val="center"/>
            </w:pPr>
            <w:r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     </w:t>
            </w:r>
            <w:r w:rsidRPr="00BC3B18">
              <w:rPr>
                <w:rFonts w:hint="eastAsia"/>
              </w:rPr>
              <w:t xml:space="preserve">                </w:t>
            </w:r>
            <w:r w:rsidRPr="00BC3B18">
              <w:rPr>
                <w:rFonts w:hint="eastAsia"/>
              </w:rPr>
              <w:t>号</w:t>
            </w:r>
            <w:r w:rsidRPr="00BC3B1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         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第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共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</w:p>
          <w:tbl>
            <w:tblPr>
              <w:tblW w:w="907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18"/>
              <w:gridCol w:w="3935"/>
              <w:gridCol w:w="1160"/>
              <w:gridCol w:w="2460"/>
            </w:tblGrid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委托单位名称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1F0CF8" w:rsidP="00EC5BFE">
                  <w:pPr>
                    <w:jc w:val="center"/>
                  </w:pPr>
                  <w:r>
                    <w:rPr>
                      <w:rFonts w:hint="eastAsia"/>
                    </w:rPr>
                    <w:t>河北省气象局考核组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委托单位地址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1F0CF8" w:rsidP="00EC5BFE">
                  <w:pPr>
                    <w:jc w:val="center"/>
                  </w:pPr>
                  <w:r>
                    <w:rPr>
                      <w:rFonts w:hint="eastAsia"/>
                    </w:rPr>
                    <w:t>石家庄市裕华区</w:t>
                  </w:r>
                  <w:proofErr w:type="gramStart"/>
                  <w:r>
                    <w:rPr>
                      <w:rFonts w:hint="eastAsia"/>
                    </w:rPr>
                    <w:t>体育南</w:t>
                  </w:r>
                  <w:proofErr w:type="gramEnd"/>
                  <w:r>
                    <w:rPr>
                      <w:rFonts w:hint="eastAsia"/>
                    </w:rPr>
                    <w:t>大街</w:t>
                  </w:r>
                  <w:r>
                    <w:rPr>
                      <w:rFonts w:hint="eastAsia"/>
                    </w:rPr>
                    <w:t>178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受检单位名称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1F0CF8" w:rsidP="00EC5BFE">
                  <w:pPr>
                    <w:jc w:val="center"/>
                  </w:pPr>
                  <w:r>
                    <w:rPr>
                      <w:rFonts w:hint="eastAsia"/>
                    </w:rPr>
                    <w:t>金星假日大酒店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受检单位地址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1F0CF8" w:rsidP="00EC5BFE">
                  <w:pPr>
                    <w:jc w:val="center"/>
                  </w:pPr>
                  <w:r>
                    <w:rPr>
                      <w:rFonts w:hint="eastAsia"/>
                    </w:rPr>
                    <w:t>石家庄市</w:t>
                  </w:r>
                  <w:proofErr w:type="gramStart"/>
                  <w:r>
                    <w:rPr>
                      <w:rFonts w:hint="eastAsia"/>
                    </w:rPr>
                    <w:t>正定县旺泉南街</w:t>
                  </w:r>
                  <w:proofErr w:type="gramEnd"/>
                  <w:r>
                    <w:rPr>
                      <w:rFonts w:hint="eastAsia"/>
                    </w:rPr>
                    <w:t>58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场所名称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1F0CF8" w:rsidP="00EC5BFE">
                  <w:pPr>
                    <w:jc w:val="center"/>
                  </w:pPr>
                  <w:r>
                    <w:rPr>
                      <w:rFonts w:hint="eastAsia"/>
                    </w:rPr>
                    <w:t>宾馆楼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所在地址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1F0CF8" w:rsidP="00EC5BFE">
                  <w:pPr>
                    <w:jc w:val="center"/>
                  </w:pPr>
                  <w:r>
                    <w:rPr>
                      <w:rFonts w:hint="eastAsia"/>
                    </w:rPr>
                    <w:t>石家庄市</w:t>
                  </w:r>
                  <w:proofErr w:type="gramStart"/>
                  <w:r>
                    <w:rPr>
                      <w:rFonts w:hint="eastAsia"/>
                    </w:rPr>
                    <w:t>正定县旺泉南街</w:t>
                  </w:r>
                  <w:proofErr w:type="gramEnd"/>
                  <w:r>
                    <w:rPr>
                      <w:rFonts w:hint="eastAsia"/>
                    </w:rPr>
                    <w:t>58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检验类别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□</w:t>
                  </w:r>
                  <w:r w:rsidRPr="007B5877">
                    <w:rPr>
                      <w:rFonts w:hint="eastAsia"/>
                    </w:rPr>
                    <w:t xml:space="preserve"> </w:t>
                  </w:r>
                  <w:r w:rsidRPr="007B5877">
                    <w:rPr>
                      <w:rFonts w:hint="eastAsia"/>
                    </w:rPr>
                    <w:t>委托检验</w:t>
                  </w:r>
                  <w:r w:rsidRPr="007B5877">
                    <w:t xml:space="preserve">    </w:t>
                  </w:r>
                  <w:r w:rsidRPr="007B5877">
                    <w:rPr>
                      <w:rFonts w:hint="eastAsia"/>
                    </w:rPr>
                    <w:t>□</w:t>
                  </w:r>
                  <w:r w:rsidRPr="007B5877">
                    <w:rPr>
                      <w:rFonts w:hint="eastAsia"/>
                    </w:rPr>
                    <w:t xml:space="preserve"> </w:t>
                  </w:r>
                  <w:r w:rsidRPr="007B5877">
                    <w:rPr>
                      <w:rFonts w:hint="eastAsia"/>
                    </w:rPr>
                    <w:t>仲裁检验</w:t>
                  </w:r>
                  <w:r w:rsidRPr="007B5877">
                    <w:t xml:space="preserve">     </w:t>
                  </w:r>
                  <w:r w:rsidRPr="007B5877">
                    <w:rPr>
                      <w:rFonts w:hint="eastAsia"/>
                    </w:rPr>
                    <w:t>□</w:t>
                  </w:r>
                  <w:r w:rsidRPr="007B5877">
                    <w:rPr>
                      <w:rFonts w:hint="eastAsia"/>
                    </w:rPr>
                    <w:t xml:space="preserve"> </w:t>
                  </w:r>
                  <w:r w:rsidRPr="007B5877">
                    <w:rPr>
                      <w:rFonts w:hint="eastAsia"/>
                    </w:rPr>
                    <w:t>监督检验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联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B5877">
                    <w:rPr>
                      <w:rFonts w:hint="eastAsia"/>
                    </w:rPr>
                    <w:t>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B5877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8C3D12" w:rsidP="00EC5BFE">
                  <w:pPr>
                    <w:jc w:val="center"/>
                  </w:pPr>
                  <w:r>
                    <w:rPr>
                      <w:rFonts w:hint="eastAsia"/>
                    </w:rPr>
                    <w:t>-------------------------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所在部门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8C3D12" w:rsidP="00EC5BFE">
                  <w:pPr>
                    <w:jc w:val="center"/>
                  </w:pPr>
                  <w:r>
                    <w:rPr>
                      <w:rFonts w:hint="eastAsia"/>
                    </w:rPr>
                    <w:t>-------------------------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移动电话</w:t>
                  </w: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8C3D12" w:rsidP="00EC5BFE">
                  <w:pPr>
                    <w:jc w:val="center"/>
                  </w:pPr>
                  <w:r>
                    <w:rPr>
                      <w:rFonts w:hint="eastAsia"/>
                    </w:rPr>
                    <w:t>-------------------------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固定电话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8C3D12" w:rsidP="00EC5BFE">
                  <w:pPr>
                    <w:jc w:val="center"/>
                  </w:pPr>
                  <w:r>
                    <w:rPr>
                      <w:rFonts w:hint="eastAsia"/>
                    </w:rPr>
                    <w:t>-------------------------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>
                    <w:rPr>
                      <w:rFonts w:hint="eastAsia"/>
                    </w:rPr>
                    <w:t>本次</w:t>
                  </w:r>
                  <w:r w:rsidRPr="007B5877">
                    <w:rPr>
                      <w:rFonts w:hint="eastAsia"/>
                    </w:rPr>
                    <w:t>检测日期</w:t>
                  </w: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下次检测</w:t>
                  </w:r>
                </w:p>
                <w:p w:rsidR="00E77817" w:rsidRPr="007B5877" w:rsidRDefault="00E77817" w:rsidP="00EC5BFE">
                  <w:pPr>
                    <w:jc w:val="center"/>
                  </w:pPr>
                  <w:r>
                    <w:rPr>
                      <w:rFonts w:hint="eastAsia"/>
                    </w:rPr>
                    <w:t>日期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Default="00E77817" w:rsidP="00EC5BFE">
                  <w:pPr>
                    <w:jc w:val="center"/>
                  </w:pPr>
                  <w:r>
                    <w:rPr>
                      <w:rFonts w:hint="eastAsia"/>
                    </w:rPr>
                    <w:t>建筑物</w:t>
                  </w:r>
                </w:p>
                <w:p w:rsidR="00E77817" w:rsidRPr="007B5877" w:rsidRDefault="00E77817" w:rsidP="00EC5BFE">
                  <w:pPr>
                    <w:jc w:val="center"/>
                  </w:pPr>
                  <w:r>
                    <w:rPr>
                      <w:rFonts w:hint="eastAsia"/>
                    </w:rPr>
                    <w:t>防雷类别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环境状况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Default="00E77817" w:rsidP="00EC5BFE">
                  <w:r w:rsidRPr="007B5877">
                    <w:rPr>
                      <w:rFonts w:hint="eastAsia"/>
                    </w:rPr>
                    <w:t>天气状况：</w:t>
                  </w:r>
                </w:p>
                <w:p w:rsidR="00E77817" w:rsidRPr="007B5877" w:rsidRDefault="00E77817" w:rsidP="00EC5BFE">
                  <w:r w:rsidRPr="007B5877">
                    <w:rPr>
                      <w:rFonts w:hint="eastAsia"/>
                    </w:rPr>
                    <w:t>土壤状况：</w:t>
                  </w:r>
                </w:p>
              </w:tc>
            </w:tr>
            <w:tr w:rsidR="00E77817" w:rsidRPr="007B5877" w:rsidTr="00EC5BFE">
              <w:trPr>
                <w:trHeight w:val="1344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检测技术依据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/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检测仪器</w:t>
                  </w: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仪器名称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仪器型号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仪器编号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C2096C">
              <w:trPr>
                <w:trHeight w:val="1665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检测结论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Default="00E77817" w:rsidP="00C2096C">
                  <w:pPr>
                    <w:ind w:firstLineChars="200" w:firstLine="420"/>
                    <w:jc w:val="left"/>
                  </w:pPr>
                  <w:r w:rsidRPr="007B5877">
                    <w:rPr>
                      <w:rFonts w:hint="eastAsia"/>
                    </w:rPr>
                    <w:t>依据本次检测引用标准对</w:t>
                  </w:r>
                  <w:r w:rsidRPr="007B5877">
                    <w:t xml:space="preserve">          </w:t>
                  </w:r>
                  <w:r>
                    <w:rPr>
                      <w:rFonts w:hint="eastAsia"/>
                    </w:rPr>
                    <w:t xml:space="preserve">                   </w:t>
                  </w:r>
                  <w:r w:rsidRPr="007B5877">
                    <w:rPr>
                      <w:rFonts w:hint="eastAsia"/>
                    </w:rPr>
                    <w:t>进行了检测，检测结果详见第××</w:t>
                  </w:r>
                  <w:r>
                    <w:rPr>
                      <w:rFonts w:hint="eastAsia"/>
                    </w:rPr>
                    <w:t>—</w:t>
                  </w:r>
                  <w:r w:rsidRPr="007B5877">
                    <w:rPr>
                      <w:rFonts w:hint="eastAsia"/>
                    </w:rPr>
                    <w:t>××页。</w:t>
                  </w:r>
                </w:p>
                <w:p w:rsidR="00E77817" w:rsidRPr="00C2096C" w:rsidRDefault="00E77817" w:rsidP="00C2096C">
                  <w:pPr>
                    <w:ind w:firstLineChars="1500" w:firstLine="3150"/>
                    <w:jc w:val="center"/>
                  </w:pPr>
                  <w:r w:rsidRPr="00415191">
                    <w:rPr>
                      <w:rFonts w:hint="eastAsia"/>
                    </w:rPr>
                    <w:t>××××（检测机构名称）</w:t>
                  </w:r>
                  <w:r w:rsidRPr="007B5877">
                    <w:rPr>
                      <w:rFonts w:hint="eastAsia"/>
                    </w:rPr>
                    <w:t>（盖章）</w:t>
                  </w:r>
                </w:p>
                <w:p w:rsidR="00E77817" w:rsidRPr="007B5877" w:rsidRDefault="00E77817" w:rsidP="00EC5BFE">
                  <w:pPr>
                    <w:ind w:firstLineChars="1950" w:firstLine="4095"/>
                    <w:jc w:val="center"/>
                  </w:pPr>
                  <w:r w:rsidRPr="007B5877">
                    <w:rPr>
                      <w:rFonts w:hint="eastAsia"/>
                    </w:rPr>
                    <w:t>年</w:t>
                  </w:r>
                  <w:r w:rsidRPr="007B5877">
                    <w:t xml:space="preserve">    </w:t>
                  </w:r>
                  <w:r w:rsidRPr="007B5877">
                    <w:rPr>
                      <w:rFonts w:hint="eastAsia"/>
                    </w:rPr>
                    <w:t>月</w:t>
                  </w:r>
                  <w:r w:rsidRPr="007B5877">
                    <w:t xml:space="preserve">    </w:t>
                  </w:r>
                  <w:r w:rsidRPr="007B5877">
                    <w:rPr>
                      <w:rFonts w:hint="eastAsia"/>
                    </w:rPr>
                    <w:t>日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备</w:t>
                  </w:r>
                  <w:r w:rsidRPr="007B5877">
                    <w:t xml:space="preserve">    </w:t>
                  </w:r>
                  <w:r w:rsidRPr="007B5877">
                    <w:rPr>
                      <w:rFonts w:hint="eastAsia"/>
                    </w:rPr>
                    <w:t>注</w:t>
                  </w:r>
                </w:p>
              </w:tc>
              <w:tc>
                <w:tcPr>
                  <w:tcW w:w="75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E77817" w:rsidRPr="007B5877" w:rsidRDefault="00E77817" w:rsidP="00EC5BFE"/>
              </w:tc>
            </w:tr>
          </w:tbl>
          <w:p w:rsidR="00E77817" w:rsidRDefault="00E77817" w:rsidP="00492DA9">
            <w:pPr>
              <w:spacing w:beforeLines="50" w:afterLines="50"/>
              <w:ind w:firstLineChars="200" w:firstLine="420"/>
            </w:pPr>
            <w:r w:rsidRPr="007B5877">
              <w:t>检测人：</w:t>
            </w:r>
            <w:r w:rsidRPr="007B5877">
              <w:t xml:space="preserve">    </w:t>
            </w:r>
            <w:r>
              <w:rPr>
                <w:rFonts w:hint="eastAsia"/>
              </w:rPr>
              <w:t xml:space="preserve">   </w:t>
            </w:r>
            <w:r w:rsidRPr="007B5877">
              <w:t xml:space="preserve">                </w:t>
            </w:r>
            <w:r w:rsidRPr="007B5877">
              <w:t>审核人：</w:t>
            </w:r>
            <w:r w:rsidRPr="007B5877">
              <w:t xml:space="preserve">                    </w:t>
            </w:r>
            <w:r w:rsidRPr="007B5877">
              <w:t>批准人：</w:t>
            </w:r>
          </w:p>
          <w:p w:rsidR="00E77817" w:rsidRPr="00CA1DBA" w:rsidRDefault="00E77817" w:rsidP="00EC5BF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A1DBA"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××××（检测机构名称）雷电防护装置检测结果</w:t>
            </w:r>
          </w:p>
          <w:p w:rsidR="00E77817" w:rsidRDefault="00E77817" w:rsidP="00492DA9">
            <w:pPr>
              <w:spacing w:afterLines="50"/>
              <w:jc w:val="center"/>
            </w:pPr>
            <w:r w:rsidRPr="00BC3B18"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     </w:t>
            </w:r>
            <w:r w:rsidRPr="00BC3B18">
              <w:rPr>
                <w:rFonts w:hint="eastAsia"/>
              </w:rPr>
              <w:t xml:space="preserve">                </w:t>
            </w:r>
            <w:r w:rsidRPr="00BC3B18">
              <w:rPr>
                <w:rFonts w:hint="eastAsia"/>
              </w:rPr>
              <w:t>号</w:t>
            </w:r>
            <w:r w:rsidRPr="00BC3B1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         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第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共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</w:p>
          <w:tbl>
            <w:tblPr>
              <w:tblW w:w="907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63"/>
              <w:gridCol w:w="1676"/>
              <w:gridCol w:w="1317"/>
              <w:gridCol w:w="1377"/>
              <w:gridCol w:w="958"/>
              <w:gridCol w:w="1782"/>
            </w:tblGrid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检测点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检测项目</w:t>
                  </w: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检测参数</w:t>
                  </w: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检测结果</w:t>
                  </w: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标准</w:t>
                  </w:r>
                  <w:r>
                    <w:rPr>
                      <w:rFonts w:hint="eastAsia"/>
                    </w:rPr>
                    <w:t>要求</w:t>
                  </w: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  <w:r w:rsidRPr="007B5877">
                    <w:rPr>
                      <w:rFonts w:hint="eastAsia"/>
                    </w:rPr>
                    <w:t>结果判定</w:t>
                  </w: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E77817" w:rsidRPr="007B5877" w:rsidRDefault="00E77817" w:rsidP="00EC5BFE">
                  <w:pPr>
                    <w:jc w:val="center"/>
                  </w:pPr>
                </w:p>
              </w:tc>
            </w:tr>
            <w:tr w:rsidR="00E77817" w:rsidRPr="007B5877" w:rsidTr="00EC5BFE">
              <w:trPr>
                <w:trHeight w:val="397"/>
                <w:jc w:val="center"/>
              </w:trPr>
              <w:tc>
                <w:tcPr>
                  <w:tcW w:w="907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:rsidR="00E77817" w:rsidRPr="007B5877" w:rsidRDefault="00E77817" w:rsidP="00EC5BFE">
                  <w:r w:rsidRPr="007B5877">
                    <w:rPr>
                      <w:rFonts w:hint="eastAsia"/>
                    </w:rPr>
                    <w:t>备注：</w:t>
                  </w:r>
                </w:p>
              </w:tc>
            </w:tr>
          </w:tbl>
          <w:p w:rsidR="00E77817" w:rsidRDefault="00E77817" w:rsidP="00EC5BFE">
            <w:pPr>
              <w:jc w:val="center"/>
            </w:pPr>
          </w:p>
          <w:p w:rsidR="00E77817" w:rsidRPr="00CA1DBA" w:rsidRDefault="00E77817" w:rsidP="00EC5BF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A1DBA"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××××（检测机构名称）雷电防护装置检测结果</w:t>
            </w:r>
          </w:p>
          <w:p w:rsidR="00E77817" w:rsidRPr="00BC3B18" w:rsidRDefault="00E77817" w:rsidP="00492DA9">
            <w:pPr>
              <w:spacing w:afterLines="50"/>
              <w:jc w:val="center"/>
            </w:pPr>
            <w:r w:rsidRPr="00BC3B18"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     </w:t>
            </w:r>
            <w:r w:rsidRPr="00BC3B18">
              <w:rPr>
                <w:rFonts w:hint="eastAsia"/>
              </w:rPr>
              <w:t xml:space="preserve">                </w:t>
            </w:r>
            <w:r w:rsidRPr="00BC3B18">
              <w:rPr>
                <w:rFonts w:hint="eastAsia"/>
              </w:rPr>
              <w:t>号</w:t>
            </w:r>
            <w:r w:rsidRPr="00BC3B1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         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第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共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</w:p>
          <w:tbl>
            <w:tblPr>
              <w:tblW w:w="914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43"/>
            </w:tblGrid>
            <w:tr w:rsidR="00E77817" w:rsidRPr="00BC3B18" w:rsidTr="00EC5BFE">
              <w:trPr>
                <w:trHeight w:val="1383"/>
              </w:trPr>
              <w:tc>
                <w:tcPr>
                  <w:tcW w:w="9143" w:type="dxa"/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</w:pPr>
                  <w:r w:rsidRPr="007B5877">
                    <w:rPr>
                      <w:rFonts w:hint="eastAsia"/>
                    </w:rPr>
                    <w:t>附图：</w:t>
                  </w: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  <w:r w:rsidRPr="00002F6F">
                    <w:rPr>
                      <w:noProof/>
                    </w:rPr>
                    <w:drawing>
                      <wp:inline distT="0" distB="0" distL="0" distR="0">
                        <wp:extent cx="666750" cy="638175"/>
                        <wp:effectExtent l="19050" t="0" r="0" b="0"/>
                        <wp:docPr id="4" name="图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311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Default="00E77817" w:rsidP="00EC5BFE">
                  <w:pPr>
                    <w:ind w:firstLineChars="50" w:firstLine="105"/>
                    <w:jc w:val="center"/>
                  </w:pPr>
                </w:p>
                <w:p w:rsidR="00E77817" w:rsidRPr="00BC3B18" w:rsidRDefault="00E77817" w:rsidP="00EC5BFE">
                  <w:pPr>
                    <w:ind w:firstLineChars="50" w:firstLine="105"/>
                    <w:jc w:val="center"/>
                  </w:pPr>
                </w:p>
              </w:tc>
            </w:tr>
          </w:tbl>
          <w:p w:rsidR="00E77817" w:rsidRDefault="00E77817" w:rsidP="00BD65FA"/>
          <w:p w:rsidR="00BD65FA" w:rsidRDefault="00BD65FA" w:rsidP="00BD65FA"/>
          <w:p w:rsidR="00E77817" w:rsidRPr="00715613" w:rsidRDefault="00E77817" w:rsidP="00EC5BF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715613"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雷电防护装置隐患通知书</w:t>
            </w:r>
            <w:bookmarkStart w:id="0" w:name="_GoBack"/>
            <w:bookmarkEnd w:id="0"/>
          </w:p>
          <w:p w:rsidR="00E77817" w:rsidRDefault="00E77817" w:rsidP="00EC5BFE">
            <w:pPr>
              <w:spacing w:line="440" w:lineRule="exact"/>
              <w:jc w:val="center"/>
            </w:pP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</w:t>
            </w:r>
            <w:r w:rsidRPr="00BC3B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第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  <w:r w:rsidRPr="00BC3B18"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共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页</w:t>
            </w:r>
          </w:p>
          <w:p w:rsidR="00E77817" w:rsidRDefault="00E77817" w:rsidP="00EC5BFE">
            <w:pPr>
              <w:spacing w:line="440" w:lineRule="exact"/>
              <w:jc w:val="center"/>
            </w:pPr>
          </w:p>
          <w:p w:rsidR="00E77817" w:rsidRPr="00BE1026" w:rsidRDefault="00430E1B" w:rsidP="00227D28">
            <w:pPr>
              <w:spacing w:line="440" w:lineRule="exact"/>
              <w:jc w:val="left"/>
            </w:pPr>
            <w:r w:rsidRPr="00430E1B">
              <w:rPr>
                <w:rFonts w:hint="eastAsia"/>
                <w:sz w:val="28"/>
                <w:szCs w:val="28"/>
                <w:u w:val="single"/>
              </w:rPr>
              <w:t>金星假日大酒店</w:t>
            </w:r>
            <w:r w:rsidR="00E77817">
              <w:rPr>
                <w:rFonts w:hint="eastAsia"/>
              </w:rPr>
              <w:t>：</w:t>
            </w:r>
          </w:p>
          <w:p w:rsidR="00E77817" w:rsidRDefault="00E77817" w:rsidP="00EC5BFE">
            <w:pPr>
              <w:spacing w:line="440" w:lineRule="exact"/>
              <w:ind w:firstLine="540"/>
              <w:jc w:val="left"/>
              <w:rPr>
                <w:sz w:val="28"/>
                <w:szCs w:val="28"/>
              </w:rPr>
            </w:pPr>
            <w:r w:rsidRPr="00AE0C15">
              <w:rPr>
                <w:rFonts w:hint="eastAsia"/>
                <w:sz w:val="28"/>
                <w:szCs w:val="28"/>
              </w:rPr>
              <w:t>经我单位检测，以下设施不符合相关规范要求，存在安全隐患，建议整改。</w:t>
            </w:r>
          </w:p>
          <w:p w:rsidR="00E77817" w:rsidRDefault="00E77817" w:rsidP="00EC5BFE">
            <w:pPr>
              <w:spacing w:line="440" w:lineRule="exact"/>
              <w:ind w:firstLine="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  <w:p w:rsidR="00E77817" w:rsidRDefault="00E77817" w:rsidP="00EC5BFE">
            <w:pPr>
              <w:spacing w:line="440" w:lineRule="exact"/>
              <w:ind w:firstLine="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  <w:p w:rsidR="00E77817" w:rsidRPr="00C90B0F" w:rsidRDefault="00E77817" w:rsidP="00EC5BFE">
            <w:pPr>
              <w:spacing w:line="440" w:lineRule="exact"/>
              <w:ind w:firstLine="5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77817" w:rsidRPr="00AE0C15" w:rsidRDefault="00E77817" w:rsidP="00EC5BF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77817" w:rsidRPr="00AE0C15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</w:rPr>
            </w:pP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</w:rPr>
            </w:pPr>
          </w:p>
          <w:p w:rsidR="00E77817" w:rsidRDefault="00F47691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283961">
              <w:rPr>
                <w:rFonts w:hint="eastAsia"/>
                <w:sz w:val="28"/>
                <w:szCs w:val="28"/>
              </w:rPr>
              <w:t xml:space="preserve"> </w:t>
            </w:r>
            <w:r w:rsidR="00E77817">
              <w:rPr>
                <w:rFonts w:hint="eastAsia"/>
                <w:sz w:val="28"/>
                <w:szCs w:val="28"/>
              </w:rPr>
              <w:t>盖章：</w:t>
            </w:r>
          </w:p>
          <w:p w:rsidR="00E77817" w:rsidRDefault="00E77817" w:rsidP="00EC5BFE">
            <w:pPr>
              <w:pStyle w:val="a6"/>
              <w:spacing w:line="440" w:lineRule="exact"/>
              <w:ind w:left="720" w:firstLineChars="0" w:firstLine="0"/>
              <w:jc w:val="center"/>
              <w:rPr>
                <w:sz w:val="28"/>
                <w:szCs w:val="28"/>
              </w:rPr>
            </w:pPr>
          </w:p>
          <w:p w:rsidR="00E77817" w:rsidRPr="00D82E4E" w:rsidRDefault="00E77817" w:rsidP="00EA021F">
            <w:pPr>
              <w:spacing w:line="440" w:lineRule="exact"/>
              <w:ind w:firstLineChars="1750" w:firstLine="4900"/>
              <w:jc w:val="left"/>
              <w:rPr>
                <w:sz w:val="28"/>
                <w:szCs w:val="28"/>
              </w:rPr>
            </w:pPr>
            <w:r w:rsidRPr="00D82E4E">
              <w:rPr>
                <w:rFonts w:hint="eastAsia"/>
                <w:sz w:val="28"/>
                <w:szCs w:val="28"/>
              </w:rPr>
              <w:t>年</w:t>
            </w:r>
            <w:r w:rsidRPr="00D82E4E">
              <w:rPr>
                <w:rFonts w:hint="eastAsia"/>
                <w:sz w:val="28"/>
                <w:szCs w:val="28"/>
              </w:rPr>
              <w:t xml:space="preserve">     </w:t>
            </w:r>
            <w:r w:rsidRPr="00D82E4E">
              <w:rPr>
                <w:rFonts w:hint="eastAsia"/>
                <w:sz w:val="28"/>
                <w:szCs w:val="28"/>
              </w:rPr>
              <w:t>月</w:t>
            </w:r>
            <w:r w:rsidRPr="00D82E4E">
              <w:rPr>
                <w:rFonts w:hint="eastAsia"/>
                <w:sz w:val="28"/>
                <w:szCs w:val="28"/>
              </w:rPr>
              <w:t xml:space="preserve">     </w:t>
            </w:r>
            <w:r w:rsidRPr="00D82E4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77817" w:rsidRPr="00160EAC" w:rsidRDefault="00E77817" w:rsidP="00E77817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200C76" w:rsidRPr="00E77817" w:rsidRDefault="00200C76" w:rsidP="00E77817"/>
    <w:sectPr w:rsidR="00200C76" w:rsidRPr="00E77817" w:rsidSect="007127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29" w:rsidRDefault="007A7829" w:rsidP="002C56D7">
      <w:r>
        <w:separator/>
      </w:r>
    </w:p>
  </w:endnote>
  <w:endnote w:type="continuationSeparator" w:id="0">
    <w:p w:rsidR="007A7829" w:rsidRDefault="007A7829" w:rsidP="002C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29" w:rsidRDefault="007A7829" w:rsidP="002C56D7">
      <w:r>
        <w:separator/>
      </w:r>
    </w:p>
  </w:footnote>
  <w:footnote w:type="continuationSeparator" w:id="0">
    <w:p w:rsidR="007A7829" w:rsidRDefault="007A7829" w:rsidP="002C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6D7"/>
    <w:rsid w:val="001607BB"/>
    <w:rsid w:val="001854AC"/>
    <w:rsid w:val="001F0CF8"/>
    <w:rsid w:val="00200C76"/>
    <w:rsid w:val="00227D28"/>
    <w:rsid w:val="002416A4"/>
    <w:rsid w:val="00283961"/>
    <w:rsid w:val="002C56D7"/>
    <w:rsid w:val="002D341E"/>
    <w:rsid w:val="002E25C1"/>
    <w:rsid w:val="00402223"/>
    <w:rsid w:val="00430E1B"/>
    <w:rsid w:val="00446B80"/>
    <w:rsid w:val="00461D04"/>
    <w:rsid w:val="00492DA9"/>
    <w:rsid w:val="00590B72"/>
    <w:rsid w:val="00747EB8"/>
    <w:rsid w:val="007A7829"/>
    <w:rsid w:val="007F03C3"/>
    <w:rsid w:val="008C3D12"/>
    <w:rsid w:val="008E12B1"/>
    <w:rsid w:val="00AE24BF"/>
    <w:rsid w:val="00B8603C"/>
    <w:rsid w:val="00BD65FA"/>
    <w:rsid w:val="00C139A4"/>
    <w:rsid w:val="00C2096C"/>
    <w:rsid w:val="00CC44B0"/>
    <w:rsid w:val="00CE1850"/>
    <w:rsid w:val="00DD05C6"/>
    <w:rsid w:val="00E77817"/>
    <w:rsid w:val="00EA021F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6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6D7"/>
    <w:rPr>
      <w:sz w:val="18"/>
      <w:szCs w:val="18"/>
    </w:rPr>
  </w:style>
  <w:style w:type="paragraph" w:styleId="a6">
    <w:name w:val="List Paragraph"/>
    <w:basedOn w:val="a"/>
    <w:uiPriority w:val="34"/>
    <w:qFormat/>
    <w:rsid w:val="00E778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1596</Characters>
  <Application>Microsoft Office Word</Application>
  <DocSecurity>0</DocSecurity>
  <Lines>13</Lines>
  <Paragraphs>3</Paragraphs>
  <ScaleCrop>false</ScaleCrop>
  <Company>Lenovo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边芳</cp:lastModifiedBy>
  <cp:revision>3</cp:revision>
  <dcterms:created xsi:type="dcterms:W3CDTF">2020-08-07T05:36:00Z</dcterms:created>
  <dcterms:modified xsi:type="dcterms:W3CDTF">2020-08-13T02:24:00Z</dcterms:modified>
</cp:coreProperties>
</file>